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2740" w14:textId="77777777" w:rsidR="009C0F32" w:rsidRDefault="009C0F32" w:rsidP="00DA2B51">
      <w:pPr>
        <w:jc w:val="center"/>
      </w:pPr>
    </w:p>
    <w:p w14:paraId="6924FE74" w14:textId="6C4F3EE9" w:rsidR="009C0F32" w:rsidRDefault="009C0F32" w:rsidP="00DA2B5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2473D" wp14:editId="745A2096">
            <wp:simplePos x="0" y="0"/>
            <wp:positionH relativeFrom="column">
              <wp:posOffset>1009015</wp:posOffset>
            </wp:positionH>
            <wp:positionV relativeFrom="page">
              <wp:posOffset>790575</wp:posOffset>
            </wp:positionV>
            <wp:extent cx="4169871" cy="828675"/>
            <wp:effectExtent l="0" t="0" r="2540" b="0"/>
            <wp:wrapNone/>
            <wp:docPr id="5" name="Picture 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7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EDE42" w14:textId="77777777" w:rsidR="009C0F32" w:rsidRDefault="009C0F32" w:rsidP="00DA2B51">
      <w:pPr>
        <w:jc w:val="center"/>
      </w:pPr>
    </w:p>
    <w:p w14:paraId="46A0CA8E" w14:textId="0D5AB7F1" w:rsidR="00F34C83" w:rsidRDefault="00F34C83" w:rsidP="00DA2B51">
      <w:pPr>
        <w:jc w:val="center"/>
      </w:pPr>
    </w:p>
    <w:p w14:paraId="21878287" w14:textId="77777777" w:rsidR="00F34C83" w:rsidRPr="00F34C83" w:rsidRDefault="00F34C83" w:rsidP="00F34C83">
      <w:pPr>
        <w:spacing w:after="0" w:line="240" w:lineRule="auto"/>
        <w:jc w:val="center"/>
        <w:rPr>
          <w:b/>
          <w:sz w:val="32"/>
          <w:szCs w:val="32"/>
        </w:rPr>
      </w:pPr>
      <w:r w:rsidRPr="00F34C83">
        <w:rPr>
          <w:b/>
          <w:sz w:val="32"/>
          <w:szCs w:val="32"/>
        </w:rPr>
        <w:t>WEST END AUXILIARY OF CHILDREN’S FUND</w:t>
      </w:r>
    </w:p>
    <w:p w14:paraId="66A73FD2" w14:textId="77777777" w:rsidR="00F34C83" w:rsidRPr="00F34C83" w:rsidRDefault="00F34C83" w:rsidP="00F34C83">
      <w:pPr>
        <w:spacing w:after="0" w:line="240" w:lineRule="auto"/>
        <w:jc w:val="center"/>
        <w:rPr>
          <w:b/>
          <w:sz w:val="32"/>
          <w:szCs w:val="32"/>
        </w:rPr>
      </w:pPr>
      <w:r w:rsidRPr="00F34C83">
        <w:rPr>
          <w:b/>
          <w:sz w:val="32"/>
          <w:szCs w:val="32"/>
        </w:rPr>
        <w:t>SPONSORSHIP REMITTTANCE FORM</w:t>
      </w:r>
    </w:p>
    <w:p w14:paraId="39483FC5" w14:textId="77777777" w:rsidR="004C51A0" w:rsidRDefault="004C51A0" w:rsidP="00F34C83">
      <w:pPr>
        <w:spacing w:after="0"/>
      </w:pPr>
    </w:p>
    <w:p w14:paraId="23C3324C" w14:textId="77777777" w:rsidR="00177461" w:rsidRDefault="00177461" w:rsidP="00F34C83">
      <w:pPr>
        <w:spacing w:after="0"/>
        <w:rPr>
          <w:sz w:val="28"/>
          <w:szCs w:val="28"/>
        </w:rPr>
      </w:pPr>
    </w:p>
    <w:p w14:paraId="126D5D43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Sponsorship Name ___________________</w:t>
      </w:r>
      <w:r w:rsidR="004C51A0">
        <w:rPr>
          <w:sz w:val="28"/>
          <w:szCs w:val="28"/>
        </w:rPr>
        <w:t>________ Date___________________</w:t>
      </w:r>
    </w:p>
    <w:p w14:paraId="089F8A0B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6B7F6C09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Contact Name_______________________________________________________</w:t>
      </w:r>
    </w:p>
    <w:p w14:paraId="12607D46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1AB29E67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Address_____________________________</w:t>
      </w:r>
      <w:r>
        <w:rPr>
          <w:sz w:val="28"/>
          <w:szCs w:val="28"/>
        </w:rPr>
        <w:t>_______________________________</w:t>
      </w:r>
    </w:p>
    <w:p w14:paraId="5173A331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5C487D78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City, State, Zip Code__________________________________________________</w:t>
      </w:r>
    </w:p>
    <w:p w14:paraId="6402494C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46C2C73E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Phone_____________________________________________________________</w:t>
      </w:r>
    </w:p>
    <w:p w14:paraId="39627F2C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12B5992C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E-mail address______________________________________________________</w:t>
      </w:r>
    </w:p>
    <w:p w14:paraId="5BC1ECD2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39A72B33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Sponsorship Level____________________________________________________</w:t>
      </w:r>
    </w:p>
    <w:p w14:paraId="5D31277B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41C47F5D" w14:textId="77777777" w:rsidR="00F34C83" w:rsidRPr="00F34C83" w:rsidRDefault="00F34C83" w:rsidP="00F34C83">
      <w:pPr>
        <w:spacing w:after="0"/>
        <w:rPr>
          <w:sz w:val="28"/>
          <w:szCs w:val="28"/>
        </w:rPr>
      </w:pPr>
      <w:r w:rsidRPr="00F34C83">
        <w:rPr>
          <w:sz w:val="28"/>
          <w:szCs w:val="28"/>
        </w:rPr>
        <w:t>Amount__________________________     Check #_________________________</w:t>
      </w:r>
    </w:p>
    <w:p w14:paraId="2A56D8EB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p w14:paraId="60CC89CF" w14:textId="77777777" w:rsidR="00F34C83" w:rsidRDefault="00F34C83" w:rsidP="00F34C83">
      <w:pPr>
        <w:spacing w:after="0"/>
        <w:rPr>
          <w:sz w:val="28"/>
          <w:szCs w:val="28"/>
        </w:rPr>
      </w:pPr>
    </w:p>
    <w:p w14:paraId="21CFAD42" w14:textId="77777777" w:rsidR="00F34C83" w:rsidRDefault="00F34C83" w:rsidP="00F34C83">
      <w:pPr>
        <w:spacing w:after="0"/>
        <w:jc w:val="center"/>
        <w:rPr>
          <w:b/>
          <w:sz w:val="28"/>
          <w:szCs w:val="28"/>
        </w:rPr>
      </w:pPr>
      <w:r w:rsidRPr="00F34C83">
        <w:rPr>
          <w:b/>
          <w:sz w:val="28"/>
          <w:szCs w:val="28"/>
        </w:rPr>
        <w:t>Please make checks payable to</w:t>
      </w:r>
      <w:r w:rsidR="00C86C24">
        <w:rPr>
          <w:sz w:val="28"/>
          <w:szCs w:val="28"/>
        </w:rPr>
        <w:t xml:space="preserve"> </w:t>
      </w:r>
      <w:r w:rsidRPr="00F34C83">
        <w:rPr>
          <w:b/>
          <w:sz w:val="28"/>
          <w:szCs w:val="28"/>
        </w:rPr>
        <w:t>West End Auxiliary of Children’s Fund</w:t>
      </w:r>
    </w:p>
    <w:p w14:paraId="37367566" w14:textId="77777777" w:rsidR="00F34C83" w:rsidRDefault="00F34C83" w:rsidP="00F34C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134, Claremont, CA  91711</w:t>
      </w:r>
    </w:p>
    <w:p w14:paraId="3F429B47" w14:textId="77777777" w:rsidR="004C51A0" w:rsidRDefault="004C51A0" w:rsidP="00F34C83">
      <w:pPr>
        <w:spacing w:after="0"/>
        <w:jc w:val="center"/>
        <w:rPr>
          <w:b/>
          <w:sz w:val="28"/>
          <w:szCs w:val="28"/>
        </w:rPr>
      </w:pPr>
    </w:p>
    <w:p w14:paraId="6EA03843" w14:textId="77777777" w:rsidR="009C0F32" w:rsidRDefault="004C51A0" w:rsidP="00F34C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Children’s Fund is a 501(c)(3) nonprofit organization.   </w:t>
      </w:r>
    </w:p>
    <w:p w14:paraId="794BC8BC" w14:textId="52645867" w:rsidR="00F34C83" w:rsidRPr="004C51A0" w:rsidRDefault="004C51A0" w:rsidP="00F34C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Contributions are tax deductible according to tax law.  </w:t>
      </w:r>
    </w:p>
    <w:p w14:paraId="6B60BB3F" w14:textId="77777777" w:rsidR="00F34C83" w:rsidRPr="00F34C83" w:rsidRDefault="00F34C83" w:rsidP="00F34C83">
      <w:pPr>
        <w:spacing w:after="0"/>
        <w:rPr>
          <w:sz w:val="28"/>
          <w:szCs w:val="28"/>
        </w:rPr>
      </w:pPr>
    </w:p>
    <w:sectPr w:rsidR="00F34C83" w:rsidRPr="00F34C83" w:rsidSect="009C0F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83"/>
    <w:rsid w:val="00177461"/>
    <w:rsid w:val="00414865"/>
    <w:rsid w:val="004C51A0"/>
    <w:rsid w:val="00663839"/>
    <w:rsid w:val="00746EBA"/>
    <w:rsid w:val="00863EF2"/>
    <w:rsid w:val="008735B8"/>
    <w:rsid w:val="008B083E"/>
    <w:rsid w:val="008C2605"/>
    <w:rsid w:val="008D4FBB"/>
    <w:rsid w:val="009C0F32"/>
    <w:rsid w:val="00A269B5"/>
    <w:rsid w:val="00B14C80"/>
    <w:rsid w:val="00C55D7B"/>
    <w:rsid w:val="00C86C24"/>
    <w:rsid w:val="00D25492"/>
    <w:rsid w:val="00DA2B51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B204"/>
  <w15:docId w15:val="{44196AAD-43A6-42F0-8BF6-844C045E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Rice</dc:creator>
  <cp:lastModifiedBy>Barbara Williams</cp:lastModifiedBy>
  <cp:revision>2</cp:revision>
  <cp:lastPrinted>2018-09-15T20:35:00Z</cp:lastPrinted>
  <dcterms:created xsi:type="dcterms:W3CDTF">2024-09-18T23:49:00Z</dcterms:created>
  <dcterms:modified xsi:type="dcterms:W3CDTF">2024-09-18T23:49:00Z</dcterms:modified>
</cp:coreProperties>
</file>